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72C8131B" w:rsidR="00207251" w:rsidRPr="0008394C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4D5CFA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41</w:t>
      </w: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8394C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842630D" w:rsidR="002D57D6" w:rsidRPr="0008394C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5CF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Смирнову Павлу Юрійовичу</w:t>
      </w:r>
      <w:r w:rsidR="00A85EF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08394C">
        <w:rPr>
          <w:rFonts w:ascii="Times New Roman" w:hAnsi="Times New Roman" w:cs="Times New Roman"/>
          <w:sz w:val="28"/>
          <w:szCs w:val="28"/>
        </w:rPr>
        <w:t>48101</w:t>
      </w:r>
      <w:r w:rsidR="00376E8F" w:rsidRPr="000839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85EFD" w:rsidRPr="0008394C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857B01" w:rsidRPr="0008394C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08394C">
        <w:rPr>
          <w:rFonts w:ascii="Times New Roman" w:hAnsi="Times New Roman" w:cs="Times New Roman"/>
          <w:sz w:val="28"/>
          <w:szCs w:val="28"/>
        </w:rPr>
        <w:t>:</w:t>
      </w:r>
      <w:r w:rsidR="004D5CFA" w:rsidRPr="0008394C">
        <w:rPr>
          <w:rFonts w:ascii="Times New Roman" w:hAnsi="Times New Roman" w:cs="Times New Roman"/>
          <w:sz w:val="28"/>
          <w:szCs w:val="28"/>
          <w:lang w:val="uk-UA"/>
        </w:rPr>
        <w:t>02:055:0025</w:t>
      </w:r>
      <w:r w:rsidR="00081C1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FE13E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4D5CF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8 Ліні</w:t>
      </w:r>
      <w:r w:rsidR="00CA362D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4D5CF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839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D5CF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86А</w:t>
      </w:r>
      <w:r w:rsidR="00534200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A85EF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08394C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08394C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08394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08394C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08394C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08394C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61FB0676" w:rsidR="002D57D6" w:rsidRPr="0008394C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5CF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Смирнова Павла Юрійовича</w:t>
      </w:r>
      <w:r w:rsidR="00A21050" w:rsidRPr="0008394C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08394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08394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D5CF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.02.2025</w:t>
      </w:r>
      <w:r w:rsidR="00F97B9F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0839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8128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/2025,</w:t>
      </w:r>
      <w:r w:rsidR="00A4561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08394C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8394C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08394C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E5A6471" w:rsidR="006A6C76" w:rsidRPr="0008394C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0839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A85EF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6A6C7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08394C" w:rsidRPr="0008394C">
        <w:rPr>
          <w:rFonts w:ascii="Times New Roman" w:hAnsi="Times New Roman" w:cs="Times New Roman"/>
          <w:sz w:val="28"/>
          <w:szCs w:val="28"/>
        </w:rPr>
        <w:t>48101</w:t>
      </w:r>
      <w:r w:rsidR="0008394C" w:rsidRPr="0008394C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08394C" w:rsidRPr="0008394C">
        <w:rPr>
          <w:rFonts w:ascii="Times New Roman" w:hAnsi="Times New Roman" w:cs="Times New Roman"/>
          <w:sz w:val="28"/>
          <w:szCs w:val="28"/>
        </w:rPr>
        <w:t>:</w:t>
      </w:r>
      <w:r w:rsidR="0008394C" w:rsidRPr="0008394C">
        <w:rPr>
          <w:rFonts w:ascii="Times New Roman" w:hAnsi="Times New Roman" w:cs="Times New Roman"/>
          <w:sz w:val="28"/>
          <w:szCs w:val="28"/>
          <w:lang w:val="uk-UA"/>
        </w:rPr>
        <w:t>02:055:0025</w:t>
      </w:r>
      <w:r w:rsidR="006A6C7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3E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839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вул. 8 Ліні</w:t>
      </w:r>
      <w:r w:rsidR="00CA362D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0839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 86А в </w:t>
      </w:r>
      <w:proofErr w:type="spellStart"/>
      <w:r w:rsidR="000839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0839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08394C" w:rsidRPr="0008394C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08394C" w:rsidRPr="0008394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8394C" w:rsidRPr="0008394C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2CF57881" w14:textId="6C1A1871" w:rsidR="00771C2E" w:rsidRPr="0008394C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4028884F" w14:textId="77777777" w:rsidR="00771C2E" w:rsidRPr="0008394C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9DA6E7" w14:textId="1A528CF9" w:rsidR="006A6C76" w:rsidRPr="0008394C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85EF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AC4C6F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39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Смирнову Павлу Юрійовичу</w:t>
      </w:r>
      <w:r w:rsidR="00A85EF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08394C" w:rsidRPr="0008394C">
        <w:rPr>
          <w:rFonts w:ascii="Times New Roman" w:hAnsi="Times New Roman" w:cs="Times New Roman"/>
          <w:sz w:val="28"/>
          <w:szCs w:val="28"/>
        </w:rPr>
        <w:t>48101</w:t>
      </w:r>
      <w:r w:rsidR="0008394C" w:rsidRPr="0008394C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08394C" w:rsidRPr="0008394C">
        <w:rPr>
          <w:rFonts w:ascii="Times New Roman" w:hAnsi="Times New Roman" w:cs="Times New Roman"/>
          <w:sz w:val="28"/>
          <w:szCs w:val="28"/>
        </w:rPr>
        <w:t>:</w:t>
      </w:r>
      <w:r w:rsidR="0008394C" w:rsidRPr="0008394C">
        <w:rPr>
          <w:rFonts w:ascii="Times New Roman" w:hAnsi="Times New Roman" w:cs="Times New Roman"/>
          <w:sz w:val="28"/>
          <w:szCs w:val="28"/>
          <w:lang w:val="uk-UA"/>
        </w:rPr>
        <w:t>02:055:0025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0839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187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</w:t>
      </w:r>
      <w:r w:rsidR="00A85EF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0839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вул. 8 Ліні</w:t>
      </w:r>
      <w:r w:rsidR="00CA362D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0839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 86А в </w:t>
      </w:r>
      <w:proofErr w:type="spellStart"/>
      <w:r w:rsidR="000839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0839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A85EFD" w:rsidRPr="0008394C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A85EFD" w:rsidRPr="0008394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85EF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08394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08394C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08394C" w:rsidRPr="0008394C">
        <w:rPr>
          <w:rFonts w:ascii="Times New Roman" w:hAnsi="Times New Roman" w:cs="Times New Roman"/>
          <w:sz w:val="28"/>
          <w:szCs w:val="28"/>
        </w:rPr>
        <w:t>2839775148060</w:t>
      </w:r>
      <w:r w:rsidR="0070379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08394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08394C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94C" w:rsidRPr="0008394C">
        <w:rPr>
          <w:rFonts w:ascii="Times New Roman" w:hAnsi="Times New Roman" w:cs="Times New Roman"/>
          <w:sz w:val="28"/>
          <w:szCs w:val="28"/>
        </w:rPr>
        <w:t>52757148</w:t>
      </w:r>
      <w:r w:rsidR="00CE6CC7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8394C" w:rsidRPr="0008394C">
        <w:rPr>
          <w:rFonts w:ascii="Times New Roman" w:hAnsi="Times New Roman" w:cs="Times New Roman"/>
          <w:sz w:val="28"/>
          <w:szCs w:val="28"/>
        </w:rPr>
        <w:t>23.11.2023</w:t>
      </w:r>
      <w:r w:rsidR="004F135A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08394C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08394C" w:rsidRPr="0008394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8394C" w:rsidRPr="0008394C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70481323 від 30.11.2023</w:t>
      </w:r>
      <w:r w:rsidR="00741AD0" w:rsidRPr="0008394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0839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="00F97B9F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.02</w:t>
      </w:r>
      <w:r w:rsidR="004063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0839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10616</w:t>
      </w:r>
      <w:r w:rsidR="007037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12.02</w:t>
      </w:r>
      <w:r w:rsidR="0003027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18/2</w:t>
      </w:r>
      <w:r w:rsidR="0040634C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08394C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08394C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08394C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08394C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08394C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08394C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839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8394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94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1754" w14:textId="77777777" w:rsidR="002A61A6" w:rsidRDefault="002A61A6" w:rsidP="005A16EA">
      <w:pPr>
        <w:spacing w:line="240" w:lineRule="auto"/>
      </w:pPr>
      <w:r>
        <w:separator/>
      </w:r>
    </w:p>
  </w:endnote>
  <w:endnote w:type="continuationSeparator" w:id="0">
    <w:p w14:paraId="10FBFDC4" w14:textId="77777777" w:rsidR="002A61A6" w:rsidRDefault="002A61A6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6F9D" w14:textId="77777777" w:rsidR="002A61A6" w:rsidRDefault="002A61A6" w:rsidP="005A16EA">
      <w:pPr>
        <w:spacing w:line="240" w:lineRule="auto"/>
      </w:pPr>
      <w:r>
        <w:separator/>
      </w:r>
    </w:p>
  </w:footnote>
  <w:footnote w:type="continuationSeparator" w:id="0">
    <w:p w14:paraId="06F07051" w14:textId="77777777" w:rsidR="002A61A6" w:rsidRDefault="002A61A6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362D"/>
    <w:rsid w:val="00CA5113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2014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2024-03-20T08:37:00Z</cp:lastPrinted>
  <dcterms:created xsi:type="dcterms:W3CDTF">2025-02-27T13:26:00Z</dcterms:created>
  <dcterms:modified xsi:type="dcterms:W3CDTF">2025-02-27T13:26:00Z</dcterms:modified>
</cp:coreProperties>
</file>